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3EC8" w14:textId="77777777" w:rsidR="000A39A3" w:rsidRDefault="000A39A3" w:rsidP="000A39A3">
      <w:pPr>
        <w:pStyle w:val="BONFIM"/>
        <w:jc w:val="center"/>
        <w:rPr>
          <w:i/>
          <w:iCs/>
        </w:rPr>
      </w:pPr>
    </w:p>
    <w:p w14:paraId="6470C029" w14:textId="77777777" w:rsidR="000A39A3" w:rsidRDefault="000A39A3" w:rsidP="000A39A3">
      <w:pPr>
        <w:pStyle w:val="BONFIM"/>
        <w:jc w:val="center"/>
        <w:rPr>
          <w:i/>
          <w:iCs/>
        </w:rPr>
      </w:pPr>
    </w:p>
    <w:p w14:paraId="3FD1318E" w14:textId="1CE0502E" w:rsidR="000A39A3" w:rsidRPr="00890102" w:rsidRDefault="000A39A3" w:rsidP="000A39A3">
      <w:pPr>
        <w:pStyle w:val="BONFIM"/>
        <w:jc w:val="center"/>
        <w:rPr>
          <w:i/>
          <w:iCs/>
        </w:rPr>
      </w:pPr>
      <w:r w:rsidRPr="00890102">
        <w:rPr>
          <w:i/>
          <w:iCs/>
        </w:rPr>
        <w:t>Uma carta para você!</w:t>
      </w:r>
    </w:p>
    <w:p w14:paraId="5766ECC7" w14:textId="77777777" w:rsidR="000A39A3" w:rsidRPr="00890102" w:rsidRDefault="000A39A3" w:rsidP="000A39A3">
      <w:pPr>
        <w:pStyle w:val="BONFIM"/>
        <w:rPr>
          <w:i/>
          <w:iCs/>
        </w:rPr>
      </w:pPr>
    </w:p>
    <w:p w14:paraId="2296601E" w14:textId="77777777" w:rsidR="000A39A3" w:rsidRDefault="000A39A3" w:rsidP="000A39A3">
      <w:pPr>
        <w:pStyle w:val="BONFIM"/>
        <w:rPr>
          <w:i/>
          <w:iCs/>
        </w:rPr>
      </w:pPr>
      <w:r w:rsidRPr="00890102">
        <w:rPr>
          <w:i/>
          <w:iCs/>
        </w:rPr>
        <w:t>Olá, mãe!</w:t>
      </w:r>
    </w:p>
    <w:p w14:paraId="7DF21FDC" w14:textId="77777777" w:rsidR="000A39A3" w:rsidRPr="00890102" w:rsidRDefault="000A39A3" w:rsidP="000A39A3">
      <w:pPr>
        <w:pStyle w:val="BONFIM"/>
        <w:rPr>
          <w:i/>
          <w:iCs/>
        </w:rPr>
      </w:pPr>
    </w:p>
    <w:p w14:paraId="4CBD2745" w14:textId="77777777" w:rsidR="000A39A3" w:rsidRPr="00890102" w:rsidRDefault="000A39A3" w:rsidP="000A39A3">
      <w:pPr>
        <w:pStyle w:val="BONFIM"/>
        <w:ind w:firstLine="708"/>
        <w:jc w:val="both"/>
        <w:rPr>
          <w:i/>
          <w:iCs/>
        </w:rPr>
      </w:pPr>
      <w:r w:rsidRPr="00890102">
        <w:rPr>
          <w:i/>
          <w:iCs/>
        </w:rPr>
        <w:t>Através dessa carta, gostaria de dar boas-vindas a você, que talvez esqueceu de quem você é. Não se olhou mais, nem por fora, nem por dentro.</w:t>
      </w:r>
    </w:p>
    <w:p w14:paraId="0F984EB9" w14:textId="77777777" w:rsidR="000A39A3" w:rsidRPr="00890102" w:rsidRDefault="000A39A3" w:rsidP="000A39A3">
      <w:pPr>
        <w:pStyle w:val="BONFIM"/>
        <w:ind w:firstLine="708"/>
        <w:jc w:val="both"/>
        <w:rPr>
          <w:i/>
          <w:iCs/>
        </w:rPr>
      </w:pPr>
      <w:r w:rsidRPr="00890102">
        <w:rPr>
          <w:i/>
          <w:iCs/>
        </w:rPr>
        <w:t>Todos estão concentrados em olhar para o seu filho e as necessidades dele, inclusive você, mas não se culpe. Eu sei que é realmente importante para o seu filho que ele tenha atenção e atendimento dedicado, mas tão importante quanto prestar atenção nele, é saber do que você está precisando.</w:t>
      </w:r>
    </w:p>
    <w:p w14:paraId="6110BBB6" w14:textId="77777777" w:rsidR="000A39A3" w:rsidRPr="00890102" w:rsidRDefault="000A39A3" w:rsidP="000A39A3">
      <w:pPr>
        <w:pStyle w:val="BONFIM"/>
        <w:jc w:val="both"/>
        <w:rPr>
          <w:i/>
          <w:iCs/>
        </w:rPr>
      </w:pPr>
    </w:p>
    <w:p w14:paraId="59FE3146" w14:textId="77777777" w:rsidR="000A39A3" w:rsidRPr="00890102" w:rsidRDefault="000A39A3" w:rsidP="000A39A3">
      <w:pPr>
        <w:pStyle w:val="BONFIM"/>
        <w:jc w:val="center"/>
        <w:rPr>
          <w:b/>
          <w:bCs/>
          <w:i/>
          <w:iCs/>
        </w:rPr>
      </w:pPr>
      <w:r w:rsidRPr="00890102">
        <w:rPr>
          <w:b/>
          <w:bCs/>
          <w:i/>
          <w:iCs/>
        </w:rPr>
        <w:t>Já parou pra pensar que você também necessita ser cuidada?</w:t>
      </w:r>
    </w:p>
    <w:p w14:paraId="07B52373" w14:textId="77777777" w:rsidR="000A39A3" w:rsidRPr="00890102" w:rsidRDefault="000A39A3" w:rsidP="000A39A3">
      <w:pPr>
        <w:pStyle w:val="BONFIM"/>
        <w:jc w:val="both"/>
        <w:rPr>
          <w:b/>
          <w:bCs/>
          <w:i/>
          <w:iCs/>
        </w:rPr>
      </w:pPr>
    </w:p>
    <w:p w14:paraId="4B1D9E29" w14:textId="77777777" w:rsidR="000A39A3" w:rsidRPr="00890102" w:rsidRDefault="000A39A3" w:rsidP="000A39A3">
      <w:pPr>
        <w:pStyle w:val="BONFIM"/>
        <w:ind w:firstLine="708"/>
        <w:jc w:val="both"/>
        <w:rPr>
          <w:i/>
          <w:iCs/>
        </w:rPr>
      </w:pPr>
      <w:r w:rsidRPr="00890102">
        <w:rPr>
          <w:i/>
          <w:iCs/>
        </w:rPr>
        <w:t>Quero te lembrar que você não precisa ser sempre 100% e dar conta de tudo exatamente. Te ajudar a pensar sobre como tornar as inúmeras funções do dia, um pouco mais leve, sem esquecer a realidade; basta que alguém se importe de verdade com você!</w:t>
      </w:r>
    </w:p>
    <w:p w14:paraId="4A496B41" w14:textId="77777777" w:rsidR="000A39A3" w:rsidRPr="00890102" w:rsidRDefault="000A39A3" w:rsidP="000A39A3">
      <w:pPr>
        <w:pStyle w:val="BONFIM"/>
        <w:ind w:firstLine="708"/>
        <w:jc w:val="both"/>
        <w:rPr>
          <w:i/>
          <w:iCs/>
        </w:rPr>
      </w:pPr>
      <w:r w:rsidRPr="00890102">
        <w:rPr>
          <w:i/>
          <w:iCs/>
        </w:rPr>
        <w:t xml:space="preserve">Quero te dizer que se ninguém está te olhando, eu estou, e juntas vamos construir uma vida que tenha espaço, olhar e sentido para você também. </w:t>
      </w:r>
    </w:p>
    <w:p w14:paraId="7DA466B7" w14:textId="77777777" w:rsidR="000A39A3" w:rsidRDefault="000A39A3" w:rsidP="000A39A3">
      <w:pPr>
        <w:pStyle w:val="BONFIM"/>
        <w:ind w:firstLine="708"/>
        <w:jc w:val="both"/>
        <w:rPr>
          <w:i/>
          <w:iCs/>
        </w:rPr>
      </w:pPr>
      <w:r w:rsidRPr="00890102">
        <w:rPr>
          <w:i/>
          <w:iCs/>
        </w:rPr>
        <w:t>Conte comigo.</w:t>
      </w:r>
    </w:p>
    <w:p w14:paraId="27056CF9" w14:textId="77777777" w:rsidR="000A39A3" w:rsidRPr="00890102" w:rsidRDefault="000A39A3" w:rsidP="000A39A3">
      <w:pPr>
        <w:pStyle w:val="BONFIM"/>
        <w:ind w:firstLine="708"/>
        <w:jc w:val="both"/>
        <w:rPr>
          <w:i/>
          <w:iCs/>
        </w:rPr>
      </w:pPr>
    </w:p>
    <w:p w14:paraId="163254EA" w14:textId="77777777" w:rsidR="000A39A3" w:rsidRPr="00890102" w:rsidRDefault="000A39A3" w:rsidP="000A39A3">
      <w:pPr>
        <w:pStyle w:val="BONFIM"/>
        <w:jc w:val="right"/>
        <w:rPr>
          <w:i/>
          <w:iCs/>
        </w:rPr>
      </w:pPr>
      <w:r w:rsidRPr="00890102">
        <w:rPr>
          <w:i/>
          <w:iCs/>
        </w:rPr>
        <w:t xml:space="preserve">Com muito carinho, </w:t>
      </w:r>
    </w:p>
    <w:p w14:paraId="23F06149" w14:textId="77777777" w:rsidR="000A39A3" w:rsidRDefault="000A39A3" w:rsidP="000A39A3">
      <w:pPr>
        <w:pStyle w:val="BONFIM"/>
        <w:jc w:val="right"/>
        <w:rPr>
          <w:i/>
          <w:iCs/>
        </w:rPr>
      </w:pPr>
      <w:r w:rsidRPr="00890102">
        <w:rPr>
          <w:i/>
          <w:iCs/>
        </w:rPr>
        <w:t>Psicóloga Wanessa Vale.</w:t>
      </w:r>
    </w:p>
    <w:p w14:paraId="57D103E9" w14:textId="77777777" w:rsidR="000A39A3" w:rsidRDefault="000A39A3" w:rsidP="000A39A3">
      <w:pPr>
        <w:pStyle w:val="BONFIM"/>
        <w:jc w:val="right"/>
        <w:rPr>
          <w:i/>
          <w:iCs/>
        </w:rPr>
      </w:pPr>
    </w:p>
    <w:p w14:paraId="1A48F921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5900BA95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62C48528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1EA2C398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72898D12" w14:textId="0B8F47BF" w:rsidR="000A39A3" w:rsidRPr="000A39A3" w:rsidRDefault="000A39A3" w:rsidP="00955BA5">
      <w:pPr>
        <w:pStyle w:val="BONFIM"/>
        <w:ind w:firstLine="708"/>
      </w:pPr>
      <w:r>
        <w:t>OBS: Carta entregue as mães no início da psicoterapia.</w:t>
      </w:r>
    </w:p>
    <w:p w14:paraId="71873399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495FE0F1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451F6A09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16DD4EAD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3D19D5BD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09E7530A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096A568D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0BD9AF38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2AC43049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3634AD18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670B3F65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55AE8C2D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72385AF3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3FDE73AC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6284A068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55172BB0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48C7A7DD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70E9DC92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16685E53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79C72981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00750B7A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065A70D1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530A435B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24C1DB7B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763DCD73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599E4C13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334FC4F7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4DB14EDE" w14:textId="77777777" w:rsidR="00715C11" w:rsidRDefault="00715C11" w:rsidP="00955BA5">
      <w:pPr>
        <w:pStyle w:val="BONFIM"/>
        <w:ind w:firstLine="708"/>
        <w:rPr>
          <w:i/>
          <w:iCs/>
        </w:rPr>
      </w:pPr>
    </w:p>
    <w:p w14:paraId="62003D47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1431C6F9" w14:textId="77777777" w:rsidR="000A39A3" w:rsidRDefault="000A39A3" w:rsidP="00955BA5">
      <w:pPr>
        <w:pStyle w:val="BONFIM"/>
        <w:ind w:firstLine="708"/>
        <w:rPr>
          <w:i/>
          <w:iCs/>
        </w:rPr>
      </w:pPr>
    </w:p>
    <w:p w14:paraId="6E812852" w14:textId="0FA100DC" w:rsidR="00890102" w:rsidRDefault="00F8796B" w:rsidP="00955BA5">
      <w:pPr>
        <w:pStyle w:val="BONFIM"/>
        <w:ind w:firstLine="708"/>
        <w:rPr>
          <w:i/>
          <w:iCs/>
        </w:rPr>
      </w:pPr>
      <w:r>
        <w:rPr>
          <w:i/>
          <w:iCs/>
        </w:rPr>
        <w:t>Mais uma carta</w:t>
      </w:r>
      <w:r w:rsidR="000F0FC3" w:rsidRPr="00890102">
        <w:rPr>
          <w:i/>
          <w:iCs/>
        </w:rPr>
        <w:t xml:space="preserve"> para você</w:t>
      </w:r>
      <w:r w:rsidR="00F12F55">
        <w:rPr>
          <w:i/>
          <w:iCs/>
        </w:rPr>
        <w:t>,</w:t>
      </w:r>
      <w:r w:rsidR="000A39A3">
        <w:rPr>
          <w:i/>
          <w:iCs/>
        </w:rPr>
        <w:t xml:space="preserve"> (nome da participante)</w:t>
      </w:r>
      <w:r w:rsidR="00F12F55">
        <w:rPr>
          <w:i/>
          <w:iCs/>
        </w:rPr>
        <w:t>!</w:t>
      </w:r>
    </w:p>
    <w:p w14:paraId="4AC44778" w14:textId="77777777" w:rsidR="00E121AD" w:rsidRDefault="00E121AD" w:rsidP="00955BA5">
      <w:pPr>
        <w:pStyle w:val="BONFIM"/>
        <w:ind w:firstLine="708"/>
        <w:rPr>
          <w:i/>
          <w:iCs/>
        </w:rPr>
      </w:pPr>
    </w:p>
    <w:p w14:paraId="5983DD83" w14:textId="77777777" w:rsidR="00955BA5" w:rsidRPr="00890102" w:rsidRDefault="00955BA5" w:rsidP="00955BA5">
      <w:pPr>
        <w:pStyle w:val="BONFIM"/>
        <w:ind w:firstLine="708"/>
        <w:rPr>
          <w:i/>
          <w:iCs/>
        </w:rPr>
      </w:pPr>
    </w:p>
    <w:p w14:paraId="585826D2" w14:textId="0B4DEA07" w:rsidR="00710FB1" w:rsidRDefault="00F8796B" w:rsidP="00604861">
      <w:pPr>
        <w:pStyle w:val="BONFIM"/>
        <w:ind w:firstLine="708"/>
        <w:jc w:val="both"/>
        <w:rPr>
          <w:i/>
          <w:iCs/>
        </w:rPr>
      </w:pPr>
      <w:r>
        <w:rPr>
          <w:i/>
          <w:iCs/>
        </w:rPr>
        <w:t>Chegamos ao encerramento da psicoterapia, final de um ciclo porque a vida é feita disso, começos, fins, recomeços</w:t>
      </w:r>
      <w:r w:rsidR="002866A4">
        <w:rPr>
          <w:i/>
          <w:iCs/>
        </w:rPr>
        <w:t>.</w:t>
      </w:r>
    </w:p>
    <w:p w14:paraId="07ACE15C" w14:textId="45540973" w:rsidR="00F12F55" w:rsidRDefault="00F8796B" w:rsidP="00F12F55">
      <w:pPr>
        <w:pStyle w:val="BONFIM"/>
        <w:ind w:firstLine="708"/>
        <w:jc w:val="both"/>
        <w:rPr>
          <w:i/>
          <w:iCs/>
        </w:rPr>
      </w:pPr>
      <w:r>
        <w:rPr>
          <w:i/>
          <w:iCs/>
        </w:rPr>
        <w:t xml:space="preserve">Lembra que te falei na </w:t>
      </w:r>
      <w:r w:rsidR="00710FB1">
        <w:rPr>
          <w:i/>
          <w:iCs/>
        </w:rPr>
        <w:t>carta</w:t>
      </w:r>
      <w:r>
        <w:rPr>
          <w:i/>
          <w:iCs/>
        </w:rPr>
        <w:t xml:space="preserve"> do primeiro encontro que estaria para te ajudar a construirmos uma vida com espaço, olhar e sentido pra você?</w:t>
      </w:r>
      <w:r w:rsidR="00CE5E52">
        <w:rPr>
          <w:i/>
          <w:iCs/>
        </w:rPr>
        <w:t xml:space="preserve"> Construir </w:t>
      </w:r>
      <w:r>
        <w:rPr>
          <w:i/>
          <w:iCs/>
        </w:rPr>
        <w:t>uma maternidade mais leve</w:t>
      </w:r>
      <w:r w:rsidR="00CE5E52">
        <w:rPr>
          <w:i/>
          <w:iCs/>
        </w:rPr>
        <w:t>, mesmo diante de tantos desafios?</w:t>
      </w:r>
      <w:r w:rsidR="002866A4">
        <w:rPr>
          <w:i/>
          <w:iCs/>
        </w:rPr>
        <w:t xml:space="preserve"> </w:t>
      </w:r>
      <w:r>
        <w:rPr>
          <w:i/>
          <w:iCs/>
        </w:rPr>
        <w:t>Pois</w:t>
      </w:r>
      <w:r w:rsidR="008773A5">
        <w:rPr>
          <w:i/>
          <w:iCs/>
        </w:rPr>
        <w:t xml:space="preserve"> </w:t>
      </w:r>
      <w:r>
        <w:rPr>
          <w:i/>
          <w:iCs/>
        </w:rPr>
        <w:t>é, acredito que conseguimos, afinal</w:t>
      </w:r>
      <w:r w:rsidR="00F12F55">
        <w:rPr>
          <w:i/>
          <w:iCs/>
        </w:rPr>
        <w:t xml:space="preserve">, </w:t>
      </w:r>
      <w:r>
        <w:rPr>
          <w:i/>
          <w:iCs/>
        </w:rPr>
        <w:t>você esteve até o último encontro, esteve disposta a encarar um processo que não é nada fácil, e por vezes bem doloro</w:t>
      </w:r>
      <w:r w:rsidR="002866A4">
        <w:rPr>
          <w:i/>
          <w:iCs/>
        </w:rPr>
        <w:t>so:</w:t>
      </w:r>
      <w:r w:rsidR="00CE5E52">
        <w:rPr>
          <w:i/>
          <w:iCs/>
        </w:rPr>
        <w:t xml:space="preserve"> </w:t>
      </w:r>
      <w:r w:rsidR="00710FB1">
        <w:rPr>
          <w:i/>
          <w:iCs/>
        </w:rPr>
        <w:t>o de</w:t>
      </w:r>
      <w:r w:rsidR="00CE5E52">
        <w:rPr>
          <w:i/>
          <w:iCs/>
        </w:rPr>
        <w:t xml:space="preserve"> estar </w:t>
      </w:r>
      <w:r w:rsidR="00710FB1">
        <w:rPr>
          <w:i/>
          <w:iCs/>
        </w:rPr>
        <w:t>frente</w:t>
      </w:r>
      <w:r w:rsidR="00CE5E52">
        <w:rPr>
          <w:i/>
          <w:iCs/>
        </w:rPr>
        <w:t xml:space="preserve"> </w:t>
      </w:r>
      <w:r w:rsidR="00710FB1">
        <w:rPr>
          <w:i/>
          <w:iCs/>
        </w:rPr>
        <w:t>ao</w:t>
      </w:r>
      <w:r w:rsidR="00CE5E52">
        <w:rPr>
          <w:i/>
          <w:iCs/>
        </w:rPr>
        <w:t xml:space="preserve"> nosso EU</w:t>
      </w:r>
      <w:r w:rsidR="002866A4">
        <w:rPr>
          <w:i/>
          <w:iCs/>
        </w:rPr>
        <w:t>.</w:t>
      </w:r>
    </w:p>
    <w:p w14:paraId="74A2C317" w14:textId="5402BA2B" w:rsidR="00710FB1" w:rsidRDefault="002866A4" w:rsidP="00F12F55">
      <w:pPr>
        <w:pStyle w:val="BONFIM"/>
        <w:ind w:firstLine="708"/>
        <w:jc w:val="both"/>
        <w:rPr>
          <w:i/>
          <w:iCs/>
        </w:rPr>
      </w:pPr>
      <w:r>
        <w:rPr>
          <w:i/>
          <w:iCs/>
        </w:rPr>
        <w:t>D</w:t>
      </w:r>
      <w:r w:rsidR="00CE5E52">
        <w:rPr>
          <w:i/>
          <w:iCs/>
        </w:rPr>
        <w:t>escobrindo nossas potencialidades</w:t>
      </w:r>
      <w:r w:rsidR="00710FB1">
        <w:rPr>
          <w:i/>
          <w:iCs/>
        </w:rPr>
        <w:t>, mas também nossos</w:t>
      </w:r>
      <w:r w:rsidR="00CE5E52">
        <w:rPr>
          <w:i/>
          <w:iCs/>
        </w:rPr>
        <w:t xml:space="preserve"> pontos de melhorias, aquilo que também não gostamos em nós</w:t>
      </w:r>
      <w:r w:rsidR="00710FB1">
        <w:rPr>
          <w:i/>
          <w:iCs/>
        </w:rPr>
        <w:t xml:space="preserve">, o que dá um trabalhão para modificar, reestruturar: </w:t>
      </w:r>
      <w:r>
        <w:rPr>
          <w:i/>
          <w:iCs/>
        </w:rPr>
        <w:t>noss</w:t>
      </w:r>
      <w:r w:rsidR="00710FB1">
        <w:rPr>
          <w:i/>
          <w:iCs/>
        </w:rPr>
        <w:t>os pensamentos, emoções</w:t>
      </w:r>
      <w:r w:rsidR="008773A5">
        <w:rPr>
          <w:i/>
          <w:iCs/>
        </w:rPr>
        <w:t xml:space="preserve"> e</w:t>
      </w:r>
      <w:r w:rsidR="00710FB1">
        <w:rPr>
          <w:i/>
          <w:iCs/>
        </w:rPr>
        <w:t xml:space="preserve"> comportamentos</w:t>
      </w:r>
      <w:r w:rsidR="00CE5E52">
        <w:rPr>
          <w:i/>
          <w:iCs/>
        </w:rPr>
        <w:t>.</w:t>
      </w:r>
    </w:p>
    <w:p w14:paraId="5EF1630D" w14:textId="77777777" w:rsidR="002866A4" w:rsidRDefault="002866A4" w:rsidP="002866A4">
      <w:pPr>
        <w:pStyle w:val="BONFIM"/>
        <w:ind w:firstLine="708"/>
        <w:jc w:val="both"/>
        <w:rPr>
          <w:i/>
          <w:iCs/>
        </w:rPr>
      </w:pPr>
    </w:p>
    <w:p w14:paraId="3F830AF4" w14:textId="1462DDD6" w:rsidR="00710FB1" w:rsidRDefault="00710FB1" w:rsidP="00604861">
      <w:pPr>
        <w:pStyle w:val="BONFIM"/>
        <w:jc w:val="center"/>
        <w:rPr>
          <w:b/>
          <w:bCs/>
          <w:i/>
          <w:iCs/>
        </w:rPr>
      </w:pPr>
      <w:r w:rsidRPr="00604861">
        <w:rPr>
          <w:b/>
          <w:bCs/>
          <w:i/>
          <w:iCs/>
        </w:rPr>
        <w:t xml:space="preserve">Já parou pra pensar o quanto você </w:t>
      </w:r>
      <w:r w:rsidR="00604861" w:rsidRPr="00604861">
        <w:rPr>
          <w:b/>
          <w:bCs/>
          <w:i/>
          <w:iCs/>
        </w:rPr>
        <w:t>evoluiu?</w:t>
      </w:r>
    </w:p>
    <w:p w14:paraId="02E91A4D" w14:textId="77777777" w:rsidR="00604861" w:rsidRPr="00604861" w:rsidRDefault="00604861" w:rsidP="00604861">
      <w:pPr>
        <w:pStyle w:val="BONFIM"/>
        <w:jc w:val="center"/>
        <w:rPr>
          <w:b/>
          <w:bCs/>
          <w:i/>
          <w:iCs/>
        </w:rPr>
      </w:pPr>
    </w:p>
    <w:p w14:paraId="12BCE9AB" w14:textId="1912E91E" w:rsidR="000F0FC3" w:rsidRPr="00CE5E52" w:rsidRDefault="00604861" w:rsidP="00710FB1">
      <w:pPr>
        <w:pStyle w:val="BONFIM"/>
        <w:ind w:firstLine="708"/>
        <w:jc w:val="both"/>
        <w:rPr>
          <w:i/>
          <w:iCs/>
        </w:rPr>
      </w:pPr>
      <w:r>
        <w:rPr>
          <w:i/>
          <w:iCs/>
        </w:rPr>
        <w:t>E como foi linda sua caminhada durante o processo!</w:t>
      </w:r>
      <w:r w:rsidR="00CE5E52">
        <w:rPr>
          <w:i/>
          <w:iCs/>
        </w:rPr>
        <w:t xml:space="preserve"> </w:t>
      </w:r>
      <w:r>
        <w:rPr>
          <w:i/>
          <w:iCs/>
        </w:rPr>
        <w:t>H</w:t>
      </w:r>
      <w:r w:rsidR="00CE5E52">
        <w:rPr>
          <w:i/>
          <w:iCs/>
        </w:rPr>
        <w:t xml:space="preserve">oje com sua alta em psicoterapia, te convido a seguir, a continuar </w:t>
      </w:r>
      <w:r w:rsidR="00710FB1">
        <w:rPr>
          <w:i/>
          <w:iCs/>
        </w:rPr>
        <w:t xml:space="preserve">trilhando o seu </w:t>
      </w:r>
      <w:r w:rsidR="00CE5E52">
        <w:rPr>
          <w:i/>
          <w:iCs/>
        </w:rPr>
        <w:t>caminho</w:t>
      </w:r>
      <w:r w:rsidR="00710FB1">
        <w:rPr>
          <w:i/>
          <w:iCs/>
        </w:rPr>
        <w:t xml:space="preserve">, cuidando dos seus pensamentos para que através deles você consiga evoluir cada dia mais, se autoconhecendo, observando-se mais e se cuidando para assim conseguir cuidar do seu </w:t>
      </w:r>
      <w:r>
        <w:rPr>
          <w:i/>
          <w:iCs/>
        </w:rPr>
        <w:t>bem maior</w:t>
      </w:r>
      <w:r w:rsidR="00710FB1">
        <w:rPr>
          <w:i/>
          <w:iCs/>
        </w:rPr>
        <w:t>.</w:t>
      </w:r>
    </w:p>
    <w:p w14:paraId="26463BC5" w14:textId="42E07E5F" w:rsidR="00890102" w:rsidRDefault="00604861" w:rsidP="008773A5">
      <w:pPr>
        <w:pStyle w:val="BONFIM"/>
        <w:ind w:firstLine="708"/>
        <w:jc w:val="both"/>
        <w:rPr>
          <w:i/>
          <w:iCs/>
        </w:rPr>
      </w:pPr>
      <w:r>
        <w:rPr>
          <w:i/>
          <w:iCs/>
        </w:rPr>
        <w:t>Continue escrevendo a sua história!</w:t>
      </w:r>
      <w:r w:rsidR="00276180">
        <w:rPr>
          <w:i/>
          <w:iCs/>
        </w:rPr>
        <w:t xml:space="preserve"> </w:t>
      </w:r>
    </w:p>
    <w:p w14:paraId="20331FF4" w14:textId="77777777" w:rsidR="00E121AD" w:rsidRDefault="00E121AD" w:rsidP="008773A5">
      <w:pPr>
        <w:pStyle w:val="BONFIM"/>
        <w:ind w:firstLine="708"/>
        <w:jc w:val="both"/>
        <w:rPr>
          <w:i/>
          <w:iCs/>
        </w:rPr>
      </w:pPr>
    </w:p>
    <w:p w14:paraId="2CC1982C" w14:textId="77777777" w:rsidR="00346DE5" w:rsidRPr="00890102" w:rsidRDefault="00346DE5" w:rsidP="008773A5">
      <w:pPr>
        <w:pStyle w:val="BONFIM"/>
        <w:ind w:firstLine="708"/>
        <w:jc w:val="both"/>
        <w:rPr>
          <w:i/>
          <w:iCs/>
        </w:rPr>
      </w:pPr>
    </w:p>
    <w:p w14:paraId="09DE7E65" w14:textId="5369C720" w:rsidR="00EA59EB" w:rsidRPr="00890102" w:rsidRDefault="00EA59EB" w:rsidP="00890102">
      <w:pPr>
        <w:pStyle w:val="BONFIM"/>
        <w:jc w:val="right"/>
        <w:rPr>
          <w:i/>
          <w:iCs/>
        </w:rPr>
      </w:pPr>
      <w:r w:rsidRPr="00890102">
        <w:rPr>
          <w:i/>
          <w:iCs/>
        </w:rPr>
        <w:t xml:space="preserve">Com muito carinho, </w:t>
      </w:r>
    </w:p>
    <w:p w14:paraId="7449C0E3" w14:textId="1EB09468" w:rsidR="00EA59EB" w:rsidRDefault="00EA59EB" w:rsidP="00890102">
      <w:pPr>
        <w:pStyle w:val="BONFIM"/>
        <w:jc w:val="right"/>
        <w:rPr>
          <w:i/>
          <w:iCs/>
        </w:rPr>
      </w:pPr>
      <w:r w:rsidRPr="00890102">
        <w:rPr>
          <w:i/>
          <w:iCs/>
        </w:rPr>
        <w:t>Psicóloga Wanessa Vale.</w:t>
      </w:r>
    </w:p>
    <w:p w14:paraId="2E66E765" w14:textId="77777777" w:rsidR="00955BA5" w:rsidRDefault="00955BA5" w:rsidP="00890102">
      <w:pPr>
        <w:pStyle w:val="BONFIM"/>
        <w:jc w:val="right"/>
        <w:rPr>
          <w:i/>
          <w:iCs/>
        </w:rPr>
      </w:pPr>
    </w:p>
    <w:p w14:paraId="6319C9C3" w14:textId="77777777" w:rsidR="000A39A3" w:rsidRDefault="000A39A3" w:rsidP="00890102">
      <w:pPr>
        <w:pStyle w:val="BONFIM"/>
        <w:jc w:val="right"/>
        <w:rPr>
          <w:i/>
          <w:iCs/>
        </w:rPr>
      </w:pPr>
    </w:p>
    <w:p w14:paraId="0EA38A88" w14:textId="77777777" w:rsidR="000A39A3" w:rsidRDefault="000A39A3" w:rsidP="00890102">
      <w:pPr>
        <w:pStyle w:val="BONFIM"/>
        <w:jc w:val="right"/>
        <w:rPr>
          <w:i/>
          <w:iCs/>
        </w:rPr>
      </w:pPr>
    </w:p>
    <w:p w14:paraId="13C7277F" w14:textId="77777777" w:rsidR="000A39A3" w:rsidRDefault="000A39A3" w:rsidP="00890102">
      <w:pPr>
        <w:pStyle w:val="BONFIM"/>
        <w:jc w:val="right"/>
        <w:rPr>
          <w:i/>
          <w:iCs/>
        </w:rPr>
      </w:pPr>
    </w:p>
    <w:p w14:paraId="09856B74" w14:textId="77777777" w:rsidR="000A39A3" w:rsidRDefault="000A39A3" w:rsidP="00890102">
      <w:pPr>
        <w:pStyle w:val="BONFIM"/>
        <w:jc w:val="right"/>
        <w:rPr>
          <w:i/>
          <w:iCs/>
        </w:rPr>
      </w:pPr>
    </w:p>
    <w:p w14:paraId="1BB1920E" w14:textId="15AE32AE" w:rsidR="000A39A3" w:rsidRPr="000A39A3" w:rsidRDefault="000A39A3" w:rsidP="000A39A3">
      <w:pPr>
        <w:pStyle w:val="BONFIM"/>
        <w:ind w:firstLine="708"/>
      </w:pPr>
      <w:r>
        <w:t xml:space="preserve">OBS: Carta entregue as mães </w:t>
      </w:r>
      <w:r w:rsidR="002D2CB1">
        <w:t>na finalização</w:t>
      </w:r>
      <w:r>
        <w:t xml:space="preserve"> da psicoterapia.</w:t>
      </w:r>
    </w:p>
    <w:p w14:paraId="063CF450" w14:textId="77777777" w:rsidR="000A39A3" w:rsidRDefault="000A39A3" w:rsidP="000A39A3">
      <w:pPr>
        <w:pStyle w:val="BONFIM"/>
        <w:ind w:firstLine="708"/>
        <w:rPr>
          <w:i/>
          <w:iCs/>
        </w:rPr>
      </w:pPr>
    </w:p>
    <w:p w14:paraId="3B072209" w14:textId="77777777" w:rsidR="000A39A3" w:rsidRDefault="000A39A3" w:rsidP="000A39A3">
      <w:pPr>
        <w:pStyle w:val="BONFIM"/>
        <w:rPr>
          <w:i/>
          <w:iCs/>
        </w:rPr>
      </w:pPr>
    </w:p>
    <w:p w14:paraId="56B85A00" w14:textId="77777777" w:rsidR="00955BA5" w:rsidRDefault="00955BA5" w:rsidP="00890102">
      <w:pPr>
        <w:pStyle w:val="BONFIM"/>
        <w:jc w:val="right"/>
        <w:rPr>
          <w:i/>
          <w:iCs/>
        </w:rPr>
      </w:pPr>
    </w:p>
    <w:p w14:paraId="2EE78005" w14:textId="77777777" w:rsidR="00F12F55" w:rsidRDefault="00F12F55" w:rsidP="00F12F55">
      <w:pPr>
        <w:pStyle w:val="BONFIM"/>
        <w:ind w:firstLine="708"/>
        <w:rPr>
          <w:i/>
          <w:iCs/>
        </w:rPr>
      </w:pPr>
    </w:p>
    <w:p w14:paraId="30AB6CD8" w14:textId="77777777" w:rsidR="00955BA5" w:rsidRDefault="00955BA5" w:rsidP="00F12F55">
      <w:pPr>
        <w:pStyle w:val="BONFIM"/>
        <w:ind w:firstLine="708"/>
        <w:rPr>
          <w:i/>
          <w:iCs/>
        </w:rPr>
      </w:pPr>
    </w:p>
    <w:p w14:paraId="372935C2" w14:textId="77777777" w:rsidR="00F12F55" w:rsidRDefault="00F12F55" w:rsidP="00F12F55">
      <w:pPr>
        <w:pStyle w:val="BONFIM"/>
        <w:ind w:firstLine="708"/>
        <w:rPr>
          <w:i/>
          <w:iCs/>
        </w:rPr>
      </w:pPr>
    </w:p>
    <w:p w14:paraId="08F35A58" w14:textId="77777777" w:rsidR="00955BA5" w:rsidRDefault="00955BA5" w:rsidP="00F12F55">
      <w:pPr>
        <w:pStyle w:val="BONFIM"/>
        <w:ind w:firstLine="708"/>
        <w:rPr>
          <w:i/>
          <w:iCs/>
        </w:rPr>
      </w:pPr>
    </w:p>
    <w:sectPr w:rsidR="00955BA5" w:rsidSect="00955BA5">
      <w:pgSz w:w="11906" w:h="16838"/>
      <w:pgMar w:top="709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3E79" w14:textId="77777777" w:rsidR="00035CA5" w:rsidRDefault="00035CA5" w:rsidP="00AF4BC7">
      <w:pPr>
        <w:spacing w:after="0" w:line="240" w:lineRule="auto"/>
      </w:pPr>
      <w:r>
        <w:separator/>
      </w:r>
    </w:p>
  </w:endnote>
  <w:endnote w:type="continuationSeparator" w:id="0">
    <w:p w14:paraId="68187271" w14:textId="77777777" w:rsidR="00035CA5" w:rsidRDefault="00035CA5" w:rsidP="00AF4BC7">
      <w:pPr>
        <w:spacing w:after="0" w:line="240" w:lineRule="auto"/>
      </w:pPr>
      <w:r>
        <w:continuationSeparator/>
      </w:r>
    </w:p>
  </w:endnote>
  <w:endnote w:type="continuationNotice" w:id="1">
    <w:p w14:paraId="376AD6B9" w14:textId="77777777" w:rsidR="00035CA5" w:rsidRDefault="00035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BD54" w14:textId="77777777" w:rsidR="00035CA5" w:rsidRDefault="00035CA5" w:rsidP="00AF4BC7">
      <w:pPr>
        <w:spacing w:after="0" w:line="240" w:lineRule="auto"/>
      </w:pPr>
      <w:r>
        <w:separator/>
      </w:r>
    </w:p>
  </w:footnote>
  <w:footnote w:type="continuationSeparator" w:id="0">
    <w:p w14:paraId="3FEE3F2F" w14:textId="77777777" w:rsidR="00035CA5" w:rsidRDefault="00035CA5" w:rsidP="00AF4BC7">
      <w:pPr>
        <w:spacing w:after="0" w:line="240" w:lineRule="auto"/>
      </w:pPr>
      <w:r>
        <w:continuationSeparator/>
      </w:r>
    </w:p>
  </w:footnote>
  <w:footnote w:type="continuationNotice" w:id="1">
    <w:p w14:paraId="7ACBE516" w14:textId="77777777" w:rsidR="00035CA5" w:rsidRDefault="00035CA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3"/>
    <w:rsid w:val="00035CA5"/>
    <w:rsid w:val="000A39A3"/>
    <w:rsid w:val="000F0FC3"/>
    <w:rsid w:val="000F6228"/>
    <w:rsid w:val="00127CBC"/>
    <w:rsid w:val="001413B7"/>
    <w:rsid w:val="00154280"/>
    <w:rsid w:val="001741A7"/>
    <w:rsid w:val="00230FB4"/>
    <w:rsid w:val="00276180"/>
    <w:rsid w:val="002866A4"/>
    <w:rsid w:val="002C2957"/>
    <w:rsid w:val="002D2CB1"/>
    <w:rsid w:val="002E295C"/>
    <w:rsid w:val="002F0915"/>
    <w:rsid w:val="00346DE5"/>
    <w:rsid w:val="00393164"/>
    <w:rsid w:val="004B115D"/>
    <w:rsid w:val="004E7BB0"/>
    <w:rsid w:val="00511C9E"/>
    <w:rsid w:val="005401BA"/>
    <w:rsid w:val="005A4437"/>
    <w:rsid w:val="005A4C62"/>
    <w:rsid w:val="00604861"/>
    <w:rsid w:val="00693D8F"/>
    <w:rsid w:val="006D6187"/>
    <w:rsid w:val="00710FB1"/>
    <w:rsid w:val="00715C11"/>
    <w:rsid w:val="007C701D"/>
    <w:rsid w:val="0081046B"/>
    <w:rsid w:val="00854621"/>
    <w:rsid w:val="00854A86"/>
    <w:rsid w:val="008773A5"/>
    <w:rsid w:val="00890102"/>
    <w:rsid w:val="00902F9B"/>
    <w:rsid w:val="00955BA5"/>
    <w:rsid w:val="00A14654"/>
    <w:rsid w:val="00A22E5D"/>
    <w:rsid w:val="00A30F5D"/>
    <w:rsid w:val="00A52465"/>
    <w:rsid w:val="00A66B3A"/>
    <w:rsid w:val="00A86EFE"/>
    <w:rsid w:val="00AF4BC7"/>
    <w:rsid w:val="00B57F33"/>
    <w:rsid w:val="00BF0500"/>
    <w:rsid w:val="00CE5E52"/>
    <w:rsid w:val="00D57336"/>
    <w:rsid w:val="00DA6098"/>
    <w:rsid w:val="00E121AD"/>
    <w:rsid w:val="00E20F0D"/>
    <w:rsid w:val="00E54003"/>
    <w:rsid w:val="00EA59EB"/>
    <w:rsid w:val="00EB636F"/>
    <w:rsid w:val="00F12F55"/>
    <w:rsid w:val="00F20EF7"/>
    <w:rsid w:val="00F8796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918F"/>
  <w15:chartTrackingRefBased/>
  <w15:docId w15:val="{A2AFF7DC-E8BB-4535-A6D6-0C69B419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7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NFIM">
    <w:name w:val="BONFIM"/>
    <w:basedOn w:val="SemEspaamento"/>
    <w:link w:val="BONFIMChar"/>
    <w:qFormat/>
    <w:rsid w:val="007C701D"/>
    <w:rPr>
      <w:rFonts w:ascii="Times New Roman" w:hAnsi="Times New Roman"/>
      <w:sz w:val="24"/>
    </w:rPr>
  </w:style>
  <w:style w:type="character" w:customStyle="1" w:styleId="BONFIMChar">
    <w:name w:val="BONFIM Char"/>
    <w:basedOn w:val="Fontepargpadro"/>
    <w:link w:val="BONFIM"/>
    <w:rsid w:val="007C701D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7C701D"/>
    <w:pPr>
      <w:spacing w:after="0" w:line="240" w:lineRule="auto"/>
    </w:pPr>
  </w:style>
  <w:style w:type="paragraph" w:customStyle="1" w:styleId="BONFIMttulo">
    <w:name w:val="BONFIM (título)"/>
    <w:basedOn w:val="Ttulo1"/>
    <w:next w:val="BONFIM"/>
    <w:link w:val="BONFIMttuloChar"/>
    <w:qFormat/>
    <w:rsid w:val="007C701D"/>
    <w:pPr>
      <w:jc w:val="right"/>
    </w:pPr>
    <w:rPr>
      <w:rFonts w:ascii="Times New Roman" w:hAnsi="Times New Roman"/>
      <w:i/>
    </w:rPr>
  </w:style>
  <w:style w:type="character" w:customStyle="1" w:styleId="BONFIMttuloChar">
    <w:name w:val="BONFIM (título) Char"/>
    <w:basedOn w:val="Ttulo1Char"/>
    <w:link w:val="BONFIMttulo"/>
    <w:rsid w:val="007C701D"/>
    <w:rPr>
      <w:rFonts w:ascii="Times New Roman" w:eastAsiaTheme="majorEastAsia" w:hAnsi="Times New Roman" w:cstheme="majorBidi"/>
      <w:i/>
      <w:color w:val="2F5496" w:themeColor="accent1" w:themeShade="BF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7C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AF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BC7"/>
  </w:style>
  <w:style w:type="paragraph" w:styleId="Rodap">
    <w:name w:val="footer"/>
    <w:basedOn w:val="Normal"/>
    <w:link w:val="RodapChar"/>
    <w:uiPriority w:val="99"/>
    <w:unhideWhenUsed/>
    <w:rsid w:val="00AF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Bonfim</dc:creator>
  <cp:keywords/>
  <dc:description/>
  <cp:lastModifiedBy>Wanessa Vale Moura</cp:lastModifiedBy>
  <cp:revision>5</cp:revision>
  <dcterms:created xsi:type="dcterms:W3CDTF">2024-10-18T12:43:00Z</dcterms:created>
  <dcterms:modified xsi:type="dcterms:W3CDTF">2024-11-09T16:06:00Z</dcterms:modified>
</cp:coreProperties>
</file>